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401AF" w14:textId="3EAC4BA7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3202FE">
        <w:rPr>
          <w:rFonts w:ascii="Calibri" w:hAnsi="Calibri" w:cs="Calibri"/>
          <w:b/>
          <w:color w:val="000000"/>
          <w:sz w:val="20"/>
          <w:szCs w:val="20"/>
        </w:rPr>
        <w:t>25/2021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3202FE">
        <w:rPr>
          <w:rFonts w:ascii="Calibri" w:hAnsi="Calibri" w:cs="Calibri"/>
          <w:b/>
          <w:color w:val="000000"/>
          <w:sz w:val="20"/>
          <w:szCs w:val="20"/>
        </w:rPr>
        <w:t>25.10.2021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14:paraId="3B892056" w14:textId="77777777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17C4A335" w:rsidR="00AE01FB" w:rsidRPr="00AE01FB" w:rsidRDefault="00AE01FB" w:rsidP="00AE01FB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0479" w14:paraId="12F9807C" w14:textId="77777777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Pr="00AE01FB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1EC630AD" w14:textId="77777777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Pr="00AE01FB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00CA3C5C" w14:textId="77777777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6F9D9767" w14:textId="77777777" w:rsidTr="008D72B6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473D33" w14:textId="1C299F5D" w:rsidR="008D72B6" w:rsidRPr="008D72B6" w:rsidRDefault="008D72B6" w:rsidP="00AE01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49429236"/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3202FE">
              <w:rPr>
                <w:rFonts w:ascii="Calibri" w:hAnsi="Calibri" w:cs="Calibri"/>
                <w:b/>
                <w:sz w:val="24"/>
              </w:rPr>
              <w:t>04.02.2021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E01FB">
              <w:rPr>
                <w:rFonts w:ascii="Calibri" w:hAnsi="Calibri" w:cs="Calibri"/>
                <w:b/>
                <w:sz w:val="24"/>
              </w:rPr>
              <w:t xml:space="preserve">– </w:t>
            </w:r>
            <w:r w:rsidR="003202FE">
              <w:rPr>
                <w:rFonts w:ascii="Calibri" w:hAnsi="Calibri" w:cs="Calibri"/>
                <w:b/>
                <w:sz w:val="24"/>
              </w:rPr>
              <w:t>14.02</w:t>
            </w:r>
            <w:r w:rsidR="00AE01FB">
              <w:rPr>
                <w:rFonts w:ascii="Calibri" w:hAnsi="Calibri" w:cs="Calibri"/>
                <w:b/>
                <w:sz w:val="24"/>
              </w:rPr>
              <w:t>.202</w:t>
            </w:r>
            <w:r w:rsidR="00E00E6C">
              <w:rPr>
                <w:rFonts w:ascii="Calibri" w:hAnsi="Calibri" w:cs="Calibri"/>
                <w:b/>
                <w:sz w:val="24"/>
              </w:rPr>
              <w:t>1</w:t>
            </w:r>
            <w:r w:rsidR="00AE01FB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8D72B6">
              <w:rPr>
                <w:rFonts w:ascii="Calibri" w:hAnsi="Calibri" w:cs="Calibri"/>
                <w:b/>
                <w:sz w:val="24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3A9E9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A4E6B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6BF5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E960CC" w14:paraId="5AF2D212" w14:textId="77777777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ABC" w14:textId="7CA31F58" w:rsidR="008E294E" w:rsidRPr="008D72B6" w:rsidRDefault="00E960CC" w:rsidP="00AE01FB">
            <w:pPr>
              <w:suppressAutoHyphens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przez 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>trenera</w:t>
            </w:r>
            <w:r w:rsidR="00507E65"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>kolarstwa-handbike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202FE">
              <w:rPr>
                <w:rFonts w:ascii="Calibri" w:hAnsi="Calibri" w:cs="Calibri"/>
                <w:bCs/>
                <w:sz w:val="18"/>
                <w:szCs w:val="18"/>
              </w:rPr>
              <w:t>i/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lub </w:t>
            </w:r>
            <w:r w:rsidR="003202FE">
              <w:rPr>
                <w:rFonts w:ascii="Calibri" w:hAnsi="Calibri" w:cs="Calibri"/>
                <w:bCs/>
                <w:sz w:val="18"/>
                <w:szCs w:val="18"/>
              </w:rPr>
              <w:t>para-narciarstwa (monoski)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CB6" w14:textId="77777777"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A7B8" w14:textId="77777777" w:rsidR="00E960CC" w:rsidRPr="00962F1D" w:rsidRDefault="0017624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360" w14:textId="77777777"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14:paraId="1D48A06F" w14:textId="77777777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F39" w14:textId="2FE1F1D0" w:rsidR="008E294E" w:rsidRPr="00AE01FB" w:rsidRDefault="00212706" w:rsidP="00AE01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E01FB">
              <w:rPr>
                <w:rFonts w:ascii="Calibri" w:hAnsi="Calibri" w:cs="Calibri"/>
                <w:bCs/>
                <w:sz w:val="18"/>
                <w:szCs w:val="18"/>
              </w:rPr>
              <w:t xml:space="preserve">Koszt </w:t>
            </w:r>
            <w:r w:rsidR="003612CE" w:rsidRPr="00AE01FB">
              <w:rPr>
                <w:rFonts w:ascii="Calibri" w:hAnsi="Calibri" w:cs="Calibri"/>
                <w:bCs/>
                <w:sz w:val="18"/>
                <w:szCs w:val="18"/>
              </w:rPr>
              <w:t>prowadzenia zajęć przez fizjoterapeutę</w:t>
            </w:r>
            <w:r w:rsidR="004001F4" w:rsidRPr="00AE01FB">
              <w:rPr>
                <w:rFonts w:ascii="Calibri" w:hAnsi="Calibri" w:cs="Calibri"/>
                <w:bCs/>
                <w:sz w:val="18"/>
                <w:szCs w:val="18"/>
              </w:rPr>
              <w:t>/masażystę</w:t>
            </w:r>
            <w:r w:rsidRPr="00AE01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9A7" w14:textId="77777777"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4B23" w14:textId="77777777" w:rsidR="00212706" w:rsidRPr="00962F1D" w:rsidRDefault="0017624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2B6B" w14:textId="77777777"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00E6C" w14:paraId="12D9B182" w14:textId="77777777" w:rsidTr="00B82D29">
        <w:tc>
          <w:tcPr>
            <w:tcW w:w="13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45EA5887" w:rsidR="00E00E6C" w:rsidRPr="00962F1D" w:rsidRDefault="00E00E6C" w:rsidP="00E00E6C">
            <w:pPr>
              <w:pStyle w:val="Tytu"/>
              <w:spacing w:line="240" w:lineRule="auto"/>
              <w:ind w:right="34"/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ŁĄCZNA WARTOŚĆ ZAMÓWIENIA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E00E6C" w:rsidRDefault="00E00E6C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507E65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507E65" w14:paraId="737B0CB8" w14:textId="77777777" w:rsidTr="00AE01FB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07E65" w14:paraId="6F99CE69" w14:textId="77777777" w:rsidTr="00AE01FB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3F185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754CC3" w14:textId="06513BE4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</w:p>
          <w:p w14:paraId="0D0EBFB1" w14:textId="77777777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07E65" w14:paraId="6B11A9DF" w14:textId="77777777" w:rsidTr="00AE01FB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086CE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777777" w:rsidR="00507E65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2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2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1B6F" w14:textId="77777777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202FE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01FB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A2E62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00E6C"/>
    <w:rsid w:val="00E12372"/>
    <w:rsid w:val="00E27CEE"/>
    <w:rsid w:val="00E36B24"/>
    <w:rsid w:val="00E503D4"/>
    <w:rsid w:val="00E656D5"/>
    <w:rsid w:val="00E922FB"/>
    <w:rsid w:val="00E960CC"/>
    <w:rsid w:val="00EB4490"/>
    <w:rsid w:val="00EF02A4"/>
    <w:rsid w:val="00F048A7"/>
    <w:rsid w:val="00F32A42"/>
    <w:rsid w:val="00F43C95"/>
    <w:rsid w:val="00F62A56"/>
    <w:rsid w:val="00F732E7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9</cp:revision>
  <cp:lastPrinted>2021-01-25T11:52:00Z</cp:lastPrinted>
  <dcterms:created xsi:type="dcterms:W3CDTF">2019-11-12T21:20:00Z</dcterms:created>
  <dcterms:modified xsi:type="dcterms:W3CDTF">2021-01-25T12:14:00Z</dcterms:modified>
</cp:coreProperties>
</file>