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401AF" w14:textId="2AB0CFDC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65EC4">
        <w:rPr>
          <w:rFonts w:ascii="Calibri" w:hAnsi="Calibri" w:cs="Calibri"/>
          <w:b/>
          <w:color w:val="000000"/>
          <w:sz w:val="20"/>
          <w:szCs w:val="20"/>
        </w:rPr>
        <w:t>105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/2020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C65EC4">
        <w:rPr>
          <w:rFonts w:ascii="Calibri" w:hAnsi="Calibri" w:cs="Calibri"/>
          <w:b/>
          <w:color w:val="000000"/>
          <w:sz w:val="20"/>
          <w:szCs w:val="20"/>
        </w:rPr>
        <w:t>13.10</w:t>
      </w:r>
      <w:r w:rsidR="00AE7D2C">
        <w:rPr>
          <w:rFonts w:ascii="Calibri" w:hAnsi="Calibri" w:cs="Calibri"/>
          <w:b/>
          <w:color w:val="000000"/>
          <w:sz w:val="20"/>
          <w:szCs w:val="20"/>
        </w:rPr>
        <w:t>.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2020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AE7D2C">
        <w:trPr>
          <w:gridAfter w:val="1"/>
          <w:wAfter w:w="7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AE7D2C">
        <w:trPr>
          <w:gridAfter w:val="1"/>
          <w:wAfter w:w="7" w:type="dxa"/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AE7D2C">
        <w:trPr>
          <w:gridAfter w:val="1"/>
          <w:wAfter w:w="7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AE7D2C">
        <w:trPr>
          <w:gridAfter w:val="1"/>
          <w:wAfter w:w="7" w:type="dxa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AE7D2C">
        <w:tc>
          <w:tcPr>
            <w:tcW w:w="7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AE7D2C">
        <w:tc>
          <w:tcPr>
            <w:tcW w:w="7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25CE12F6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04326944" w:rsidR="008D72B6" w:rsidRPr="008D72B6" w:rsidRDefault="00AE7D2C" w:rsidP="00AE7D2C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terminie: </w:t>
            </w:r>
            <w:r w:rsidR="00C65EC4">
              <w:rPr>
                <w:rFonts w:ascii="Calibri" w:hAnsi="Calibri" w:cs="Calibri"/>
                <w:b/>
                <w:sz w:val="24"/>
              </w:rPr>
              <w:t>22.10-01.11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>.2020 r.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07E65" w14:paraId="05068F89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F806" w14:textId="299117E9" w:rsidR="00507E65" w:rsidRPr="008D72B6" w:rsidRDefault="00507E65" w:rsidP="00AE7D2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0285D" w:rsidRPr="00D0285D">
              <w:rPr>
                <w:rFonts w:ascii="Calibri" w:hAnsi="Calibri" w:cs="Calibri"/>
                <w:bCs/>
                <w:sz w:val="18"/>
                <w:szCs w:val="18"/>
              </w:rPr>
              <w:t xml:space="preserve">bocci, lekkoatletyki, łucznictwa, pływania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lub innej dyscypliny sportowej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31B7BDD9" w:rsidR="00507E65" w:rsidRDefault="00C65EC4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0AB31B7F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142" w14:textId="0F328D02" w:rsidR="00507E65" w:rsidRPr="008D72B6" w:rsidRDefault="00507E65" w:rsidP="00AE7D2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6FB3574E" w:rsidR="00507E65" w:rsidRDefault="00C65EC4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8D72B6" w14:paraId="5A11A37D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FBB4" w14:textId="0B5EE2B5" w:rsidR="008D72B6" w:rsidRPr="008D72B6" w:rsidRDefault="00507E65" w:rsidP="00AE7D2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psychologa/pedagoga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DA98" w14:textId="77777777" w:rsidR="008D72B6" w:rsidRDefault="008D72B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C784" w14:textId="25EA91D1" w:rsidR="008D72B6" w:rsidRDefault="00C65EC4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0C0A" w14:textId="77777777" w:rsidR="008D72B6" w:rsidRPr="00962F1D" w:rsidRDefault="008D72B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12D9B182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77777777" w:rsidR="00507E65" w:rsidRDefault="00507E65" w:rsidP="00507E65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56ED12E" w14:textId="77777777" w:rsidR="00507E65" w:rsidRPr="00962F1D" w:rsidRDefault="00507E65" w:rsidP="00507E65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507E65" w:rsidRDefault="00507E65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AE7D2C">
        <w:trPr>
          <w:gridAfter w:val="1"/>
          <w:wAfter w:w="7" w:type="dxa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507E65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507E65" w14:paraId="737B0CB8" w14:textId="77777777" w:rsidTr="00AE7D2C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07E65" w14:paraId="6F99CE69" w14:textId="77777777" w:rsidTr="00AE7D2C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754CC3" w14:textId="7C5E8C9B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</w:t>
            </w:r>
            <w:r w:rsidR="00AE7D2C">
              <w:rPr>
                <w:rFonts w:ascii="Calibri" w:hAnsi="Calibri" w:cs="Calibri"/>
                <w:sz w:val="18"/>
                <w:szCs w:val="18"/>
              </w:rPr>
              <w:t>/instruktora</w:t>
            </w:r>
          </w:p>
          <w:p w14:paraId="0D0EBFB1" w14:textId="77777777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6B11A9DF" w14:textId="77777777" w:rsidTr="00AE7D2C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777777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7CC90C7F" w14:textId="77777777" w:rsidTr="00AE7D2C">
        <w:trPr>
          <w:gridAfter w:val="1"/>
          <w:wAfter w:w="10" w:type="dxa"/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07924B5A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</w:t>
            </w:r>
            <w:r w:rsidR="009B0FFD">
              <w:rPr>
                <w:rFonts w:ascii="Calibri" w:hAnsi="Calibri" w:cs="Calibri"/>
                <w:sz w:val="18"/>
                <w:szCs w:val="18"/>
              </w:rPr>
              <w:t>psychologa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/pedagoga 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1B6F" w14:textId="77777777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5EC4"/>
    <w:rsid w:val="00C679EA"/>
    <w:rsid w:val="00C72142"/>
    <w:rsid w:val="00C9651C"/>
    <w:rsid w:val="00CD2709"/>
    <w:rsid w:val="00D0285D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2A42"/>
    <w:rsid w:val="00F43C95"/>
    <w:rsid w:val="00F50535"/>
    <w:rsid w:val="00F62A56"/>
    <w:rsid w:val="00F950D1"/>
    <w:rsid w:val="00FA4A70"/>
    <w:rsid w:val="00FA58B9"/>
    <w:rsid w:val="00FA719D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8</cp:revision>
  <cp:lastPrinted>2020-09-03T09:14:00Z</cp:lastPrinted>
  <dcterms:created xsi:type="dcterms:W3CDTF">2019-11-12T21:20:00Z</dcterms:created>
  <dcterms:modified xsi:type="dcterms:W3CDTF">2020-10-19T13:56:00Z</dcterms:modified>
</cp:coreProperties>
</file>